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metadata/thumbnail" Target="/docProps/thumbnail.jpeg" Id="rId4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C8EC813" w:rsidP="0C8EC813" w:rsidRDefault="0C8EC813" w14:noSpellErr="1" w14:paraId="78254393" w14:textId="028819D7">
      <w:pPr>
        <w:jc w:val="center"/>
      </w:pPr>
      <w:r w:rsidRPr="0C8EC813" w:rsidR="0C8EC813">
        <w:rPr>
          <w:rFonts w:ascii="Arial" w:hAnsi="Arial" w:eastAsia="Arial" w:cs="Arial"/>
          <w:b w:val="1"/>
          <w:bCs w:val="1"/>
          <w:sz w:val="22"/>
          <w:szCs w:val="22"/>
          <w:u w:val="single"/>
          <w:lang w:val="en-US"/>
        </w:rPr>
        <w:t>Bellevue College</w:t>
      </w:r>
      <w:r w:rsidRPr="0C8EC813" w:rsidR="0C8EC813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 xml:space="preserve"> </w:t>
      </w:r>
      <w:r w:rsidRPr="0C8EC813" w:rsidR="0C8EC813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0C8EC813" w:rsidR="0C8EC813">
        <w:rPr>
          <w:rFonts w:ascii="Arial" w:hAnsi="Arial" w:eastAsia="Arial" w:cs="Arial"/>
          <w:sz w:val="22"/>
          <w:szCs w:val="22"/>
        </w:rPr>
        <w:t xml:space="preserve"> </w:t>
      </w:r>
    </w:p>
    <w:p w:rsidR="0C8EC813" w:rsidP="0C8EC813" w:rsidRDefault="0C8EC813" w14:noSpellErr="1" w14:paraId="4CA44732" w14:textId="68F53030">
      <w:pPr>
        <w:jc w:val="center"/>
      </w:pPr>
      <w:r w:rsidRPr="0C8EC813" w:rsidR="0C8EC813">
        <w:rPr>
          <w:rFonts w:ascii="Arial" w:hAnsi="Arial" w:eastAsia="Arial" w:cs="Arial"/>
          <w:b w:val="1"/>
          <w:bCs w:val="1"/>
          <w:sz w:val="22"/>
          <w:szCs w:val="22"/>
          <w:u w:val="single"/>
          <w:lang w:val="en-US"/>
        </w:rPr>
        <w:t>Associated Student Government (ASG)</w:t>
      </w:r>
      <w:r w:rsidRPr="0C8EC813" w:rsidR="0C8EC813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 xml:space="preserve"> </w:t>
      </w:r>
      <w:r w:rsidRPr="0C8EC813" w:rsidR="0C8EC813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0C8EC813" w:rsidR="0C8EC813">
        <w:rPr>
          <w:rFonts w:ascii="Arial" w:hAnsi="Arial" w:eastAsia="Arial" w:cs="Arial"/>
          <w:sz w:val="22"/>
          <w:szCs w:val="22"/>
        </w:rPr>
        <w:t xml:space="preserve"> </w:t>
      </w:r>
    </w:p>
    <w:p w:rsidR="0C8EC813" w:rsidP="0C8EC813" w:rsidRDefault="0C8EC813" w14:noSpellErr="1" w14:paraId="1F0B7099" w14:textId="217FA143">
      <w:pPr>
        <w:jc w:val="center"/>
      </w:pPr>
      <w:r w:rsidRPr="0C8EC813" w:rsidR="0C8EC813">
        <w:rPr>
          <w:rFonts w:ascii="Arial" w:hAnsi="Arial" w:eastAsia="Arial" w:cs="Arial"/>
          <w:b w:val="1"/>
          <w:bCs w:val="1"/>
          <w:sz w:val="22"/>
          <w:szCs w:val="22"/>
          <w:u w:val="single"/>
          <w:lang w:val="en-US"/>
        </w:rPr>
        <w:t>Board of Directors (B.O.D) meeting, C225</w:t>
      </w:r>
      <w:r w:rsidRPr="0C8EC813" w:rsidR="0C8EC813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 xml:space="preserve"> </w:t>
      </w:r>
      <w:r w:rsidRPr="0C8EC813" w:rsidR="0C8EC813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0C8EC813" w:rsidR="0C8EC813">
        <w:rPr>
          <w:rFonts w:ascii="Arial" w:hAnsi="Arial" w:eastAsia="Arial" w:cs="Arial"/>
          <w:sz w:val="22"/>
          <w:szCs w:val="22"/>
        </w:rPr>
        <w:t xml:space="preserve"> </w:t>
      </w:r>
    </w:p>
    <w:p w:rsidR="0C8EC813" w:rsidP="0C8EC813" w:rsidRDefault="0C8EC813" w14:noSpellErr="1" w14:paraId="5A79B4BA" w14:textId="00CFE437">
      <w:pPr>
        <w:jc w:val="center"/>
      </w:pPr>
      <w:r w:rsidRPr="0C8EC813" w:rsidR="0C8EC813">
        <w:rPr>
          <w:rFonts w:ascii="Arial" w:hAnsi="Arial" w:eastAsia="Arial" w:cs="Arial"/>
          <w:b w:val="1"/>
          <w:bCs w:val="1"/>
          <w:sz w:val="22"/>
          <w:szCs w:val="22"/>
          <w:u w:val="single"/>
          <w:lang w:val="en-US"/>
        </w:rPr>
        <w:t>18th November 2015</w:t>
      </w:r>
      <w:r w:rsidRPr="0C8EC813" w:rsidR="0C8EC813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 xml:space="preserve"> </w:t>
      </w:r>
      <w:r w:rsidRPr="0C8EC813" w:rsidR="0C8EC813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0C8EC813" w:rsidR="0C8EC813">
        <w:rPr>
          <w:rFonts w:ascii="Arial" w:hAnsi="Arial" w:eastAsia="Arial" w:cs="Arial"/>
          <w:sz w:val="22"/>
          <w:szCs w:val="22"/>
        </w:rPr>
        <w:t xml:space="preserve"> </w:t>
      </w:r>
    </w:p>
    <w:p w:rsidR="0C8EC813" w:rsidRDefault="0C8EC813" w14:noSpellErr="1" w14:paraId="21F972CC" w14:textId="40634629">
      <w:r w:rsidRPr="0C8EC813" w:rsidR="0C8EC813">
        <w:rPr>
          <w:rFonts w:ascii="Arial" w:hAnsi="Arial" w:eastAsia="Arial" w:cs="Arial"/>
          <w:b w:val="1"/>
          <w:bCs w:val="1"/>
          <w:sz w:val="22"/>
          <w:szCs w:val="22"/>
          <w:u w:val="single"/>
          <w:lang w:val="en-US"/>
        </w:rPr>
        <w:t>ASG B.O.D members</w:t>
      </w:r>
      <w:r w:rsidRPr="0C8EC813" w:rsidR="0C8EC813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0C8EC813" w:rsidR="0C8EC813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0C8EC813" w:rsidR="0C8EC813">
        <w:rPr>
          <w:rFonts w:ascii="Arial" w:hAnsi="Arial" w:eastAsia="Arial" w:cs="Arial"/>
          <w:sz w:val="22"/>
          <w:szCs w:val="22"/>
        </w:rPr>
        <w:t xml:space="preserve"> </w:t>
      </w:r>
    </w:p>
    <w:p w:rsidR="0C8EC813" w:rsidP="0C8EC813" w:rsidRDefault="0C8EC813" w14:paraId="42D503A5" w14:textId="49637FFC">
      <w:pPr>
        <w:ind w:left="720"/>
        <w:jc w:val="both"/>
      </w:pP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President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>Gebriel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Amare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>-(P)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C8EC813" w:rsidP="0C8EC813" w:rsidRDefault="0C8EC813" w14:noSpellErr="1" w14:paraId="2734CD2A" w14:textId="4D1912CD">
      <w:pPr>
        <w:ind w:left="720"/>
        <w:jc w:val="both"/>
      </w:pP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>VP of Finance and Communication Frank Mueller</w:t>
      </w:r>
      <w:r w:rsidRPr="0C8EC813" w:rsidR="0C8EC813">
        <w:rPr>
          <w:rFonts w:ascii="Times New Roman" w:hAnsi="Times New Roman" w:eastAsia="Times New Roman" w:cs="Times New Roman"/>
          <w:i w:val="1"/>
          <w:iCs w:val="1"/>
          <w:sz w:val="22"/>
          <w:szCs w:val="22"/>
          <w:lang w:val="en-US"/>
        </w:rPr>
        <w:t>-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(P), (Y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)   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C8EC813" w:rsidP="0C8EC813" w:rsidRDefault="0C8EC813" w14:noSpellErr="1" w14:paraId="2706DF90" w14:textId="65F4E3A5">
      <w:pPr>
        <w:ind w:left="720"/>
        <w:jc w:val="both"/>
      </w:pP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>VP of Student Affairs and Pluralism Sasha Lee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>- (P)   (V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)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C8EC813" w:rsidP="0C8EC813" w:rsidRDefault="0C8EC813" w14:noSpellErr="1" w14:paraId="3AA05427" w14:textId="448C8B27">
      <w:pPr>
        <w:ind w:left="720"/>
        <w:jc w:val="both"/>
      </w:pP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>VP of External Legislative Paul Bell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>- (Y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>), (V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>)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C8EC813" w:rsidP="0C8EC813" w:rsidRDefault="0C8EC813" w14:paraId="23B38D89" w14:textId="23CA0B0E">
      <w:pPr>
        <w:ind w:left="720"/>
        <w:jc w:val="both"/>
      </w:pP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Environmental and Social Responsibility Henry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>LeValle</w:t>
      </w:r>
      <w:r w:rsidRPr="0C8EC813" w:rsidR="0C8EC813">
        <w:rPr>
          <w:rFonts w:ascii="Times New Roman" w:hAnsi="Times New Roman" w:eastAsia="Times New Roman" w:cs="Times New Roman"/>
          <w:i w:val="1"/>
          <w:iCs w:val="1"/>
          <w:sz w:val="22"/>
          <w:szCs w:val="22"/>
          <w:lang w:val="en-US"/>
        </w:rPr>
        <w:t xml:space="preserve">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>- (P), (V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>)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C8EC813" w:rsidP="0C8EC813" w:rsidRDefault="0C8EC813" w14:paraId="30AC41AB" w14:textId="7B1FD420">
      <w:pPr>
        <w:ind w:left="720"/>
        <w:jc w:val="both"/>
      </w:pP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Campus Life and Events Representative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>Valeriia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>Borodina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>- (P), (V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>)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C8EC813" w:rsidP="0C8EC813" w:rsidRDefault="0C8EC813" w14:noSpellErr="1" w14:paraId="10857907" w14:textId="0E38C11D">
      <w:pPr>
        <w:ind w:left="720"/>
        <w:jc w:val="both"/>
      </w:pP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>Emerging Tech and Entrepreneurial Representative Muhammad Hussain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- (P), (V)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C8EC813" w:rsidP="0C8EC813" w:rsidRDefault="0C8EC813" w14:noSpellErr="1" w14:paraId="17D8166A" w14:textId="1B60C277">
      <w:pPr>
        <w:ind w:left="720"/>
        <w:jc w:val="both"/>
      </w:pP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Marketing and Public Relations Representative Terence Chan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- (P), (V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>)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C8EC813" w:rsidP="0C8EC813" w:rsidRDefault="0C8EC813" w14:paraId="3199B927" w14:textId="68491B93">
      <w:pPr>
        <w:ind w:left="720"/>
        <w:jc w:val="both"/>
      </w:pP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Chief Justice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>Trygve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Vandal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- (P)   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C8EC813" w:rsidP="0C8EC813" w:rsidRDefault="0C8EC813" w14:paraId="6859528D" w14:textId="3F237C94">
      <w:pPr>
        <w:ind w:left="720"/>
        <w:jc w:val="both"/>
      </w:pP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Justice of Internal Affairs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>Mecaele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>Alemayehu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- (P)   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C8EC813" w:rsidP="0C8EC813" w:rsidRDefault="0C8EC813" w14:noSpellErr="1" w14:paraId="33FBE2A2" w14:textId="41F3F838">
      <w:pPr>
        <w:ind w:left="720"/>
        <w:jc w:val="both"/>
      </w:pP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Justice of External Affairs Joel Allen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-  (P)   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C8EC813" w:rsidP="0C8EC813" w:rsidRDefault="0C8EC813" w14:paraId="78F63C44" w14:textId="46A2392F">
      <w:pPr>
        <w:ind w:left="720"/>
        <w:jc w:val="both"/>
      </w:pPr>
      <w:r w:rsidRPr="0C8EC813" w:rsidR="0C8EC813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0C8EC813" w:rsidR="0C8EC813">
        <w:rPr>
          <w:rFonts w:ascii="Arial" w:hAnsi="Arial" w:eastAsia="Arial" w:cs="Arial"/>
          <w:sz w:val="22"/>
          <w:szCs w:val="22"/>
          <w:lang w:val="en-US"/>
        </w:rPr>
        <w:t xml:space="preserve"> </w:t>
      </w:r>
      <w:r w:rsidRPr="0C8EC813" w:rsidR="0C8EC813">
        <w:rPr>
          <w:rFonts w:ascii="Arial" w:hAnsi="Arial" w:eastAsia="Arial" w:cs="Arial"/>
          <w:sz w:val="22"/>
          <w:szCs w:val="22"/>
        </w:rPr>
        <w:t xml:space="preserve"> </w:t>
      </w:r>
    </w:p>
    <w:p w:rsidR="0C8EC813" w:rsidP="0C8EC813" w:rsidRDefault="0C8EC813" w14:noSpellErr="1" w14:paraId="284CE614" w14:textId="2055EB14">
      <w:pPr>
        <w:jc w:val="right"/>
      </w:pP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Present= (P),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>Excused =(Y)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>,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>Not excused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>= (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>N), Voter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>= (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>V)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C8EC813" w:rsidP="0C8EC813" w:rsidRDefault="0C8EC813" w14:noSpellErr="1" w14:paraId="4B209C3D" w14:textId="34BCBACB">
      <w:pPr>
        <w:jc w:val="center"/>
      </w:pPr>
      <w:r w:rsidRPr="0C8EC813" w:rsidR="0C8EC813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>Attendance</w:t>
      </w:r>
      <w:r w:rsidRPr="0C8EC813" w:rsidR="0C8EC813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0C8EC813" w:rsidR="0C8EC813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0C8EC813" w:rsidR="0C8EC813">
        <w:rPr>
          <w:rFonts w:ascii="Calibri" w:hAnsi="Calibri" w:eastAsia="Calibri" w:cs="Calibri"/>
          <w:sz w:val="22"/>
          <w:szCs w:val="22"/>
        </w:rPr>
        <w:t xml:space="preserve"> </w:t>
      </w:r>
    </w:p>
    <w:p w:rsidR="0C8EC813" w:rsidRDefault="0C8EC813" w14:paraId="3735337F" w14:textId="18CFCCAA">
      <w:r w:rsidRPr="0C8EC813" w:rsidR="0C8EC813">
        <w:rPr>
          <w:rFonts w:ascii="Arial" w:hAnsi="Arial" w:eastAsia="Arial" w:cs="Arial"/>
          <w:sz w:val="22"/>
          <w:szCs w:val="22"/>
        </w:rPr>
        <w:t xml:space="preserve"> </w:t>
      </w:r>
    </w:p>
    <w:p w:rsidR="0C8EC813" w:rsidP="0C8EC813" w:rsidRDefault="0C8EC813" w14:noSpellErr="1" w14:paraId="674B8D0C" w14:textId="54B18B98">
      <w:pPr>
        <w:pStyle w:val="ListParagraph"/>
        <w:numPr>
          <w:ilvl w:val="0"/>
          <w:numId w:val="4"/>
        </w:numPr>
        <w:ind w:left="12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C8EC813" w:rsidR="0C8EC813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>Proceeding</w:t>
      </w:r>
      <w:r w:rsidRPr="0C8EC813" w:rsidR="0C8EC813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>:</w:t>
      </w:r>
      <w:r w:rsidRPr="0C8EC813" w:rsidR="0C8EC813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</w:t>
      </w:r>
      <w:r w:rsidRPr="0C8EC813" w:rsidR="0C8EC813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</w:t>
      </w:r>
      <w:r w:rsidRPr="0C8EC813" w:rsidR="0C8EC813">
        <w:rPr>
          <w:rFonts w:ascii="Calibri" w:hAnsi="Calibri" w:eastAsia="Calibri" w:cs="Calibri"/>
          <w:sz w:val="22"/>
          <w:szCs w:val="22"/>
        </w:rPr>
        <w:t xml:space="preserve"> </w:t>
      </w:r>
    </w:p>
    <w:p w:rsidR="0C8EC813" w:rsidP="0C8EC813" w:rsidRDefault="0C8EC813" w14:noSpellErr="1" w14:paraId="759502AD" w14:textId="45B6B2F6">
      <w:pPr>
        <w:ind w:left="1260" w:firstLine="720"/>
      </w:pPr>
      <w:r w:rsidRPr="0C8EC813" w:rsidR="0C8EC813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>Call to order</w:t>
      </w:r>
      <w:r w:rsidRPr="0C8EC813" w:rsidR="0C8EC813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0C8EC813" w:rsidR="0C8EC813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0C8EC813" w:rsidR="0C8EC813">
        <w:rPr>
          <w:rFonts w:ascii="Calibri" w:hAnsi="Calibri" w:eastAsia="Calibri" w:cs="Calibri"/>
          <w:sz w:val="22"/>
          <w:szCs w:val="22"/>
        </w:rPr>
        <w:t xml:space="preserve"> </w:t>
      </w:r>
    </w:p>
    <w:p w:rsidR="0C8EC813" w:rsidP="0C8EC813" w:rsidRDefault="0C8EC813" w14:paraId="63AB5047" w14:textId="1FC70D31">
      <w:pPr>
        <w:ind w:left="1440" w:firstLine="720"/>
      </w:pPr>
      <w:r w:rsidRPr="0C8EC813" w:rsidR="0C8EC813">
        <w:rPr>
          <w:rFonts w:ascii="Calibri" w:hAnsi="Calibri" w:eastAsia="Calibri" w:cs="Calibri"/>
          <w:sz w:val="22"/>
          <w:szCs w:val="22"/>
          <w:lang w:val="en-US"/>
        </w:rPr>
        <w:t xml:space="preserve">Gebriel Amare </w:t>
      </w:r>
      <w:r w:rsidRPr="0C8EC813" w:rsidR="0C8EC813">
        <w:rPr>
          <w:rFonts w:ascii="Calibri" w:hAnsi="Calibri" w:eastAsia="Calibri" w:cs="Calibri"/>
          <w:sz w:val="22"/>
          <w:szCs w:val="22"/>
          <w:lang w:val="en-US"/>
        </w:rPr>
        <w:t>call to order</w:t>
      </w:r>
      <w:r w:rsidRPr="0C8EC813" w:rsidR="0C8EC813">
        <w:rPr>
          <w:rFonts w:ascii="Calibri" w:hAnsi="Calibri" w:eastAsia="Calibri" w:cs="Calibri"/>
          <w:sz w:val="22"/>
          <w:szCs w:val="22"/>
          <w:lang w:val="en-US"/>
        </w:rPr>
        <w:t xml:space="preserve"> at</w:t>
      </w:r>
      <w:r w:rsidRPr="0C8EC813" w:rsidR="0C8EC813">
        <w:rPr>
          <w:rFonts w:ascii="Calibri" w:hAnsi="Calibri" w:eastAsia="Calibri" w:cs="Calibri"/>
          <w:sz w:val="22"/>
          <w:szCs w:val="22"/>
          <w:lang w:val="en-US"/>
        </w:rPr>
        <w:t xml:space="preserve"> 4:36</w:t>
      </w:r>
      <w:r w:rsidRPr="0C8EC813" w:rsidR="0C8EC813">
        <w:rPr>
          <w:rFonts w:ascii="Calibri" w:hAnsi="Calibri" w:eastAsia="Calibri" w:cs="Calibri"/>
          <w:sz w:val="22"/>
          <w:szCs w:val="22"/>
          <w:lang w:val="en-US"/>
        </w:rPr>
        <w:t xml:space="preserve"> pm.</w:t>
      </w:r>
      <w:r w:rsidRPr="0C8EC813" w:rsidR="0C8EC813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0C8EC813" w:rsidR="0C8EC813">
        <w:rPr>
          <w:rFonts w:ascii="Calibri" w:hAnsi="Calibri" w:eastAsia="Calibri" w:cs="Calibri"/>
          <w:sz w:val="22"/>
          <w:szCs w:val="22"/>
        </w:rPr>
        <w:t xml:space="preserve"> </w:t>
      </w:r>
    </w:p>
    <w:p w:rsidR="0C8EC813" w:rsidP="0C8EC813" w:rsidRDefault="0C8EC813" w14:noSpellErr="1" w14:paraId="1188CB05" w14:textId="71734D9D">
      <w:pPr>
        <w:ind w:left="1440" w:firstLine="720"/>
      </w:pPr>
      <w:r w:rsidRPr="0C8EC813" w:rsidR="0C8EC813">
        <w:rPr>
          <w:rFonts w:ascii="Calibri" w:hAnsi="Calibri" w:eastAsia="Calibri" w:cs="Calibri"/>
          <w:sz w:val="22"/>
          <w:szCs w:val="22"/>
          <w:lang w:val="en-US"/>
        </w:rPr>
        <w:t xml:space="preserve">Roll call from left to right with gender identification. </w:t>
      </w:r>
      <w:r w:rsidRPr="0C8EC813" w:rsidR="0C8EC813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0C8EC813" w:rsidR="0C8EC813">
        <w:rPr>
          <w:rFonts w:ascii="Calibri" w:hAnsi="Calibri" w:eastAsia="Calibri" w:cs="Calibri"/>
          <w:sz w:val="22"/>
          <w:szCs w:val="22"/>
        </w:rPr>
        <w:t xml:space="preserve"> </w:t>
      </w:r>
    </w:p>
    <w:p w:rsidR="0C8EC813" w:rsidP="0C8EC813" w:rsidRDefault="0C8EC813" w14:noSpellErr="1" w14:paraId="40E4665F" w14:textId="0FC24AE3">
      <w:pPr>
        <w:pStyle w:val="ListParagraph"/>
        <w:numPr>
          <w:ilvl w:val="0"/>
          <w:numId w:val="4"/>
        </w:numPr>
        <w:ind w:left="12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C8EC813" w:rsidR="0C8EC813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 xml:space="preserve">Old </w:t>
      </w:r>
      <w:r w:rsidRPr="0C8EC813" w:rsidR="0C8EC813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>minutes</w:t>
      </w:r>
      <w:r w:rsidRPr="0C8EC813" w:rsidR="0C8EC813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>:</w:t>
      </w:r>
      <w:r w:rsidRPr="0C8EC813" w:rsidR="0C8EC813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</w:t>
      </w:r>
      <w:r w:rsidRPr="0C8EC813" w:rsidR="0C8EC813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</w:t>
      </w:r>
      <w:r w:rsidRPr="0C8EC813" w:rsidR="0C8EC813">
        <w:rPr>
          <w:rFonts w:ascii="Calibri" w:hAnsi="Calibri" w:eastAsia="Calibri" w:cs="Calibri"/>
          <w:sz w:val="22"/>
          <w:szCs w:val="22"/>
        </w:rPr>
        <w:t xml:space="preserve"> </w:t>
      </w:r>
    </w:p>
    <w:p w:rsidR="0C8EC813" w:rsidP="0C8EC813" w:rsidRDefault="0C8EC813" w14:noSpellErr="1" w14:paraId="0B249E31" w14:textId="04F502B8">
      <w:pPr>
        <w:ind w:left="720" w:firstLine="720"/>
      </w:pPr>
      <w:r w:rsidRPr="0C8EC813" w:rsidR="0C8EC813">
        <w:rPr>
          <w:rFonts w:ascii="Arial" w:hAnsi="Arial" w:eastAsia="Arial" w:cs="Arial"/>
          <w:sz w:val="22"/>
          <w:szCs w:val="22"/>
        </w:rPr>
        <w:t xml:space="preserve"> Old minutes was approved. </w:t>
      </w:r>
    </w:p>
    <w:p w:rsidR="0C8EC813" w:rsidP="0C8EC813" w:rsidRDefault="0C8EC813" w14:noSpellErr="1" w14:paraId="01E6BC37" w14:textId="0D238DB5">
      <w:pPr>
        <w:pStyle w:val="ListParagraph"/>
        <w:numPr>
          <w:ilvl w:val="0"/>
          <w:numId w:val="4"/>
        </w:numPr>
        <w:ind w:left="12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C8EC813" w:rsidR="0C8EC813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>Reports:</w:t>
      </w:r>
      <w:r w:rsidRPr="0C8EC813" w:rsidR="0C8EC813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</w:p>
    <w:p w:rsidR="0C8EC813" w:rsidP="0C8EC813" w:rsidRDefault="0C8EC813" w14:noSpellErr="1" w14:paraId="62AB5A4B" w14:textId="10C24E83">
      <w:pPr>
        <w:ind w:left="720" w:firstLine="720"/>
      </w:pPr>
      <w:r w:rsidRPr="0C8EC813" w:rsidR="0C8EC813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>ASG office reports</w:t>
      </w:r>
      <w:r w:rsidRPr="0C8EC813" w:rsidR="0C8EC813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>:</w:t>
      </w:r>
      <w:r w:rsidRPr="0C8EC813" w:rsidR="0C8EC813">
        <w:rPr>
          <w:rFonts w:ascii="Calibri" w:hAnsi="Calibri" w:eastAsia="Calibri" w:cs="Calibri"/>
          <w:sz w:val="22"/>
          <w:szCs w:val="22"/>
        </w:rPr>
        <w:t xml:space="preserve"> </w:t>
      </w:r>
    </w:p>
    <w:p w:rsidR="0C8EC813" w:rsidP="0C8EC813" w:rsidRDefault="0C8EC813" w14:paraId="34A3FDAD" w14:textId="7BE1EE16">
      <w:pPr>
        <w:jc w:val="both"/>
      </w:pPr>
      <w:r w:rsidRPr="012DA949" w:rsidR="012DA949">
        <w:rPr>
          <w:rFonts w:ascii="Times New Roman" w:hAnsi="Times New Roman" w:eastAsia="Times New Roman" w:cs="Times New Roman"/>
          <w:sz w:val="22"/>
          <w:szCs w:val="22"/>
          <w:lang w:val="en-US"/>
        </w:rPr>
        <w:t>Gebriel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Amare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  <w:lang w:val="en-US"/>
        </w:rPr>
        <w:t>-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  <w:lang w:val="en-US"/>
        </w:rPr>
        <w:t>Participated on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the governance policy.</w:t>
      </w:r>
    </w:p>
    <w:p w:rsidR="0C8EC813" w:rsidP="0C8EC813" w:rsidRDefault="0C8EC813" w14:paraId="575BD87C" w14:noSpellErr="1" w14:textId="3205E4CB">
      <w:pPr>
        <w:jc w:val="both"/>
      </w:pPr>
      <w:r w:rsidRPr="012DA949" w:rsidR="012DA949">
        <w:rPr>
          <w:rFonts w:ascii="Times New Roman" w:hAnsi="Times New Roman" w:eastAsia="Times New Roman" w:cs="Times New Roman"/>
          <w:sz w:val="22"/>
          <w:szCs w:val="22"/>
          <w:lang w:val="en-US"/>
        </w:rPr>
        <w:t>Sasha Lee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  <w:lang w:val="en-US"/>
        </w:rPr>
        <w:t>-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The 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</w:rPr>
        <w:t>film festival is going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</w:rPr>
        <w:t xml:space="preserve"> successful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</w:rPr>
        <w:t>P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</w:rPr>
        <w:t>osters and flyers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</w:rPr>
        <w:t xml:space="preserve"> are ready for the HBCU project and there will be a class rap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</w:rPr>
        <w:t xml:space="preserve">. 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  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C8EC813" w:rsidP="0C8EC813" w:rsidRDefault="0C8EC813" w14:paraId="040F8C12" w14:textId="4519CF30">
      <w:pPr>
        <w:jc w:val="both"/>
      </w:pPr>
      <w:r w:rsidRPr="012DA949" w:rsidR="012DA949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Henry 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  <w:lang w:val="en-US"/>
        </w:rPr>
        <w:t>LeValle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  <w:lang w:val="en-US"/>
        </w:rPr>
        <w:t>-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went to boys and girls club with Bellevue College and donated foods and we do once every month. </w:t>
      </w:r>
    </w:p>
    <w:p w:rsidR="0C8EC813" w:rsidP="0C8EC813" w:rsidRDefault="0C8EC813" w14:paraId="24A13CC6" w14:textId="3BCB843E">
      <w:pPr>
        <w:jc w:val="both"/>
      </w:pPr>
      <w:r w:rsidRPr="3220674C" w:rsidR="3220674C">
        <w:rPr>
          <w:rFonts w:ascii="Times New Roman" w:hAnsi="Times New Roman" w:eastAsia="Times New Roman" w:cs="Times New Roman"/>
          <w:sz w:val="22"/>
          <w:szCs w:val="22"/>
          <w:lang w:val="en-US"/>
        </w:rPr>
        <w:t>Valeriia</w:t>
      </w:r>
      <w:r w:rsidRPr="3220674C" w:rsidR="3220674C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  <w:r w:rsidRPr="3220674C" w:rsidR="3220674C">
        <w:rPr>
          <w:rFonts w:ascii="Times New Roman" w:hAnsi="Times New Roman" w:eastAsia="Times New Roman" w:cs="Times New Roman"/>
          <w:sz w:val="22"/>
          <w:szCs w:val="22"/>
          <w:lang w:val="en-US"/>
        </w:rPr>
        <w:t>Borodina</w:t>
      </w:r>
      <w:r w:rsidRPr="3220674C" w:rsidR="3220674C">
        <w:rPr>
          <w:rFonts w:ascii="Times New Roman" w:hAnsi="Times New Roman" w:eastAsia="Times New Roman" w:cs="Times New Roman"/>
          <w:sz w:val="22"/>
          <w:szCs w:val="22"/>
          <w:lang w:val="en-US"/>
        </w:rPr>
        <w:t>-</w:t>
      </w:r>
      <w:r w:rsidRPr="3220674C" w:rsidR="3220674C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  <w:r w:rsidRPr="3220674C" w:rsidR="3220674C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Working on </w:t>
      </w:r>
      <w:r w:rsidRPr="3220674C" w:rsidR="3220674C">
        <w:rPr>
          <w:rFonts w:ascii="Times New Roman" w:hAnsi="Times New Roman" w:eastAsia="Times New Roman" w:cs="Times New Roman"/>
          <w:sz w:val="22"/>
          <w:szCs w:val="22"/>
          <w:lang w:val="en-US"/>
        </w:rPr>
        <w:t>Club</w:t>
      </w:r>
      <w:r w:rsidRPr="3220674C" w:rsidR="3220674C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C</w:t>
      </w:r>
      <w:r w:rsidRPr="3220674C" w:rsidR="3220674C">
        <w:rPr>
          <w:rFonts w:ascii="Times New Roman" w:hAnsi="Times New Roman" w:eastAsia="Times New Roman" w:cs="Times New Roman"/>
          <w:sz w:val="22"/>
          <w:szCs w:val="22"/>
          <w:lang w:val="en-US"/>
        </w:rPr>
        <w:t>acu</w:t>
      </w:r>
      <w:r w:rsidRPr="3220674C" w:rsidR="3220674C">
        <w:rPr>
          <w:rFonts w:ascii="Times New Roman" w:hAnsi="Times New Roman" w:eastAsia="Times New Roman" w:cs="Times New Roman"/>
          <w:sz w:val="22"/>
          <w:szCs w:val="22"/>
          <w:lang w:val="en-US"/>
        </w:rPr>
        <w:t>s.</w:t>
      </w:r>
    </w:p>
    <w:p w:rsidR="0C8EC813" w:rsidP="0C8EC813" w:rsidRDefault="0C8EC813" w14:paraId="09BBDAF5" w14:textId="07FCEB93">
      <w:pPr>
        <w:jc w:val="both"/>
      </w:pPr>
      <w:r w:rsidRPr="012DA949" w:rsidR="012DA949">
        <w:rPr>
          <w:rFonts w:ascii="Times New Roman" w:hAnsi="Times New Roman" w:eastAsia="Times New Roman" w:cs="Times New Roman"/>
          <w:sz w:val="22"/>
          <w:szCs w:val="22"/>
          <w:lang w:val="en-US"/>
        </w:rPr>
        <w:t>Muhammad Hussain-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 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  <w:lang w:val="en-US"/>
        </w:rPr>
        <w:t>OSLA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and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Mobile app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s 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  <w:lang w:val="en-US"/>
        </w:rPr>
        <w:t>funded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. </w:t>
      </w:r>
    </w:p>
    <w:p w:rsidR="0C8EC813" w:rsidP="0C8EC813" w:rsidRDefault="0C8EC813" w14:paraId="627B77E4" w14:noSpellErr="1" w14:textId="4F669205">
      <w:pPr>
        <w:jc w:val="both"/>
      </w:pPr>
      <w:r w:rsidRPr="012DA949" w:rsidR="012DA949">
        <w:rPr>
          <w:rFonts w:ascii="Times New Roman" w:hAnsi="Times New Roman" w:eastAsia="Times New Roman" w:cs="Times New Roman"/>
          <w:sz w:val="22"/>
          <w:szCs w:val="22"/>
          <w:lang w:val="en-US"/>
        </w:rPr>
        <w:t>Terence Chan-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  <w:lang w:val="en-US"/>
        </w:rPr>
        <w:t>P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</w:rPr>
        <w:t>romoting thanks giving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</w:rPr>
        <w:t xml:space="preserve"> for APISA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</w:rPr>
        <w:t xml:space="preserve"> and working on the traffic court. </w:t>
      </w:r>
    </w:p>
    <w:p w:rsidR="0C8EC813" w:rsidP="0C8EC813" w:rsidRDefault="0C8EC813" w14:paraId="0DC6472B" w14:textId="6F523D95">
      <w:pPr>
        <w:jc w:val="both"/>
      </w:pPr>
      <w:r w:rsidRPr="012DA949" w:rsidR="012DA949">
        <w:rPr>
          <w:rFonts w:ascii="Times New Roman" w:hAnsi="Times New Roman" w:eastAsia="Times New Roman" w:cs="Times New Roman"/>
          <w:sz w:val="22"/>
          <w:szCs w:val="22"/>
          <w:lang w:val="en-US"/>
        </w:rPr>
        <w:t>Try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  <w:lang w:val="en-US"/>
        </w:rPr>
        <w:t>gve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Vandal- 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</w:rPr>
        <w:t>Working on traffic court and governance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</w:rPr>
        <w:t xml:space="preserve"> policy</w:t>
      </w:r>
    </w:p>
    <w:p w:rsidR="0C8EC813" w:rsidP="0C8EC813" w:rsidRDefault="0C8EC813" w14:paraId="64D38965" w14:textId="23BA0414">
      <w:pPr>
        <w:jc w:val="both"/>
      </w:pPr>
      <w:r w:rsidRPr="3220674C" w:rsidR="3220674C">
        <w:rPr>
          <w:rFonts w:ascii="Times New Roman" w:hAnsi="Times New Roman" w:eastAsia="Times New Roman" w:cs="Times New Roman"/>
          <w:sz w:val="22"/>
          <w:szCs w:val="22"/>
          <w:lang w:val="en-US"/>
        </w:rPr>
        <w:t>Mecaele</w:t>
      </w:r>
      <w:r w:rsidRPr="3220674C" w:rsidR="3220674C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  <w:r w:rsidRPr="3220674C" w:rsidR="3220674C">
        <w:rPr>
          <w:rFonts w:ascii="Times New Roman" w:hAnsi="Times New Roman" w:eastAsia="Times New Roman" w:cs="Times New Roman"/>
          <w:sz w:val="22"/>
          <w:szCs w:val="22"/>
          <w:lang w:val="en-US"/>
        </w:rPr>
        <w:t>Alemayehu</w:t>
      </w:r>
      <w:r w:rsidRPr="3220674C" w:rsidR="3220674C">
        <w:rPr>
          <w:rFonts w:ascii="Times New Roman" w:hAnsi="Times New Roman" w:eastAsia="Times New Roman" w:cs="Times New Roman"/>
          <w:sz w:val="22"/>
          <w:szCs w:val="22"/>
          <w:lang w:val="en-US"/>
        </w:rPr>
        <w:t>- Working on the governance</w:t>
      </w:r>
      <w:r w:rsidRPr="3220674C" w:rsidR="3220674C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policy.</w:t>
      </w:r>
    </w:p>
    <w:p w:rsidR="0C8EC813" w:rsidP="0C8EC813" w:rsidRDefault="0C8EC813" w14:paraId="33BF38CF" w14:noSpellErr="1" w14:textId="3C2DF60A">
      <w:pPr>
        <w:jc w:val="both"/>
      </w:pPr>
      <w:r w:rsidRPr="012DA949" w:rsidR="012DA949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Joel Allen- The Students from the 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  <w:lang w:val="en-US"/>
        </w:rPr>
        <w:t>Cl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  <w:lang w:val="en-US"/>
        </w:rPr>
        <w:t>eveland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High school 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students 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  <w:lang w:val="en-US"/>
        </w:rPr>
        <w:t>are coming on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</w:rPr>
        <w:t xml:space="preserve"> Dec 1st</w:t>
      </w:r>
      <w:r w:rsidRPr="012DA949" w:rsidR="012DA949">
        <w:rPr>
          <w:rFonts w:ascii="Times New Roman" w:hAnsi="Times New Roman" w:eastAsia="Times New Roman" w:cs="Times New Roman"/>
          <w:sz w:val="22"/>
          <w:szCs w:val="22"/>
        </w:rPr>
        <w:t xml:space="preserve"> and asked ASG members to welcome them. </w:t>
      </w:r>
    </w:p>
    <w:p w:rsidR="0C8EC813" w:rsidRDefault="0C8EC813" w14:paraId="4122AC7E" w14:textId="3FCCCF48">
      <w:r w:rsidRPr="0C8EC813" w:rsidR="0C8EC813">
        <w:rPr>
          <w:rFonts w:ascii="Arial" w:hAnsi="Arial" w:eastAsia="Arial" w:cs="Arial"/>
          <w:sz w:val="22"/>
          <w:szCs w:val="22"/>
        </w:rPr>
        <w:t xml:space="preserve"> </w:t>
      </w:r>
    </w:p>
    <w:p w:rsidR="0C8EC813" w:rsidRDefault="0C8EC813" w14:paraId="779120F3" w14:textId="0A22688A">
      <w:r w:rsidRPr="0C8EC813" w:rsidR="0C8EC813">
        <w:rPr>
          <w:rFonts w:ascii="Arial" w:hAnsi="Arial" w:eastAsia="Arial" w:cs="Arial"/>
          <w:sz w:val="22"/>
          <w:szCs w:val="22"/>
        </w:rPr>
        <w:t xml:space="preserve"> </w:t>
      </w:r>
    </w:p>
    <w:p w:rsidR="0C8EC813" w:rsidP="0C8EC813" w:rsidRDefault="0C8EC813" w14:noSpellErr="1" w14:paraId="390AEC12" w14:textId="4822D89C">
      <w:pPr>
        <w:ind w:left="720" w:firstLine="720"/>
      </w:pPr>
      <w:r w:rsidRPr="0C8EC813" w:rsidR="0C8EC813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  <w:lang w:val="en-US"/>
        </w:rPr>
        <w:t>Advisor reports</w:t>
      </w:r>
      <w:r w:rsidRPr="0C8EC813" w:rsidR="0C8EC813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single"/>
          <w:lang w:val="en-US"/>
        </w:rPr>
        <w:t>: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</w:rPr>
        <w:t xml:space="preserve"> </w:t>
      </w:r>
    </w:p>
    <w:p w:rsidR="0C8EC813" w:rsidP="012DA949" w:rsidRDefault="0C8EC813" w14:paraId="7F66D5F4" w14:noSpellErr="1" w14:textId="15277EB4">
      <w:pPr>
        <w:ind w:left="720" w:firstLine="720"/>
      </w:pPr>
      <w:r w:rsidRPr="012DA949" w:rsidR="012DA949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  <w:lang w:val="en-US"/>
        </w:rPr>
        <w:t>N</w:t>
      </w:r>
      <w:r w:rsidRPr="012DA949" w:rsidR="012DA949">
        <w:rPr>
          <w:rFonts w:ascii="Times New Roman" w:hAnsi="Times New Roman" w:eastAsia="Times New Roman" w:cs="Times New Roman"/>
          <w:b w:val="0"/>
          <w:bCs w:val="0"/>
          <w:sz w:val="22"/>
          <w:szCs w:val="22"/>
          <w:u w:val="none"/>
          <w:lang w:val="en-US"/>
        </w:rPr>
        <w:t xml:space="preserve">ora- Reminded people to sign in and sign out and help more on the campus tour. </w:t>
      </w:r>
      <w:r w:rsidRPr="012DA949" w:rsidR="012DA949">
        <w:rPr>
          <w:rFonts w:ascii="Arial" w:hAnsi="Arial" w:eastAsia="Arial" w:cs="Arial"/>
          <w:sz w:val="22"/>
          <w:szCs w:val="22"/>
        </w:rPr>
        <w:t xml:space="preserve"> </w:t>
      </w:r>
    </w:p>
    <w:p w:rsidR="0C8EC813" w:rsidP="0C8EC813" w:rsidRDefault="0C8EC813" w14:noSpellErr="1" w14:paraId="3A3C8CF0" w14:textId="6259A7DD">
      <w:pPr>
        <w:pStyle w:val="ListParagraph"/>
        <w:numPr>
          <w:ilvl w:val="0"/>
          <w:numId w:val="4"/>
        </w:numPr>
        <w:ind w:left="12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C8EC813" w:rsidR="0C8EC813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>Funding requests</w:t>
      </w:r>
      <w:r w:rsidRPr="0C8EC813" w:rsidR="0C8EC813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>:</w:t>
      </w:r>
      <w:r w:rsidRPr="0C8EC813" w:rsidR="0C8EC813">
        <w:rPr>
          <w:rFonts w:ascii="Calibri" w:hAnsi="Calibri" w:eastAsia="Calibri" w:cs="Calibri"/>
          <w:sz w:val="22"/>
          <w:szCs w:val="22"/>
        </w:rPr>
        <w:t xml:space="preserve"> </w:t>
      </w:r>
    </w:p>
    <w:p w:rsidR="0C8EC813" w:rsidP="0C8EC813" w:rsidRDefault="0C8EC813" w14:paraId="57CD6667" w14:textId="10385D55">
      <w:pPr>
        <w:pStyle w:val="Normal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C8EC813" w:rsidR="0C8EC81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>TAIKO Lecture- Kei Nakazawa- Katarou-Kai- have invited expert TAIKO drummers from Japan to perform on campus in the theatre on January 15th. The amount of money requested is $504</w:t>
      </w:r>
      <w:r w:rsidRPr="0C8EC813" w:rsidR="0C8EC813"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  <w:t xml:space="preserve">.75. Vote passed 7-0-0. </w:t>
      </w:r>
    </w:p>
    <w:p w:rsidR="0C8EC813" w:rsidP="0C8EC813" w:rsidRDefault="0C8EC813" w14:paraId="4EF804D2" w14:textId="7F457B3C">
      <w:pPr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C8EC813" w:rsidR="0C8EC813">
        <w:rPr>
          <w:rFonts w:ascii="Times New Roman" w:hAnsi="Times New Roman" w:eastAsia="Times New Roman" w:cs="Times New Roman"/>
          <w:sz w:val="22"/>
          <w:szCs w:val="22"/>
        </w:rPr>
        <w:t xml:space="preserve">Cultural Exchange Activity- Kei Nakazawa- Katarou-Kai-$32.85.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</w:rPr>
        <w:t>Sasha Lee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</w:rPr>
        <w:t xml:space="preserve"> moved first and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>Valeriia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>Borodina</w:t>
      </w:r>
      <w:r w:rsidRPr="0C8EC813" w:rsidR="0C8EC81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seconded approving $32.85 from the cultural budget. Vote passed 7-0-0. </w:t>
      </w:r>
    </w:p>
    <w:p w:rsidR="0C8EC813" w:rsidP="0C8EC813" w:rsidRDefault="0C8EC813" w14:paraId="16AA55E0" w14:noSpellErr="1" w14:textId="546F0A48">
      <w:pPr>
        <w:pStyle w:val="Normal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12DA949" w:rsidR="012DA949">
        <w:rPr>
          <w:rFonts w:ascii="Times New Roman" w:hAnsi="Times New Roman" w:eastAsia="Times New Roman" w:cs="Times New Roman"/>
          <w:b w:val="0"/>
          <w:bCs w:val="0"/>
        </w:rPr>
        <w:t xml:space="preserve">Solar Social </w:t>
      </w:r>
      <w:r w:rsidRPr="012DA949" w:rsidR="012DA949">
        <w:rPr>
          <w:rFonts w:ascii="Times New Roman" w:hAnsi="Times New Roman" w:eastAsia="Times New Roman" w:cs="Times New Roman"/>
          <w:b w:val="0"/>
          <w:bCs w:val="0"/>
        </w:rPr>
        <w:t>umbrella to generate power for phones</w:t>
      </w:r>
      <w:r w:rsidRPr="012DA949" w:rsidR="012DA949">
        <w:rPr>
          <w:rFonts w:ascii="Times New Roman" w:hAnsi="Times New Roman" w:eastAsia="Times New Roman" w:cs="Times New Roman"/>
          <w:b w:val="0"/>
          <w:bCs w:val="0"/>
        </w:rPr>
        <w:t>- was presented by Amber Nicholson</w:t>
      </w:r>
      <w:r w:rsidRPr="012DA949" w:rsidR="012DA949">
        <w:rPr>
          <w:rFonts w:ascii="Times New Roman" w:hAnsi="Times New Roman" w:eastAsia="Times New Roman" w:cs="Times New Roman"/>
          <w:b w:val="0"/>
          <w:bCs w:val="0"/>
        </w:rPr>
        <w:t xml:space="preserve"> and its approved 7-0-0.</w:t>
      </w:r>
    </w:p>
    <w:p w:rsidR="0C8EC813" w:rsidP="0C8EC813" w:rsidRDefault="0C8EC813" w14:paraId="4FD5BB60" w14:noSpellErr="1" w14:textId="4F1272EC">
      <w:pPr>
        <w:pStyle w:val="Normal"/>
        <w:numPr>
          <w:ilvl w:val="1"/>
          <w:numId w:val="5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12DA949" w:rsidR="012DA949">
        <w:rPr>
          <w:rFonts w:ascii="Times New Roman" w:hAnsi="Times New Roman" w:eastAsia="Times New Roman" w:cs="Times New Roman"/>
          <w:b w:val="0"/>
          <w:bCs w:val="0"/>
        </w:rPr>
        <w:t>Susta</w:t>
      </w:r>
      <w:r w:rsidRPr="012DA949" w:rsidR="012DA949">
        <w:rPr>
          <w:rFonts w:ascii="Times New Roman" w:hAnsi="Times New Roman" w:eastAsia="Times New Roman" w:cs="Times New Roman"/>
          <w:b w:val="0"/>
          <w:bCs w:val="0"/>
        </w:rPr>
        <w:t>inable</w:t>
      </w:r>
      <w:r w:rsidRPr="012DA949" w:rsidR="012DA949">
        <w:rPr>
          <w:rFonts w:ascii="Times New Roman" w:hAnsi="Times New Roman" w:eastAsia="Times New Roman" w:cs="Times New Roman"/>
          <w:b w:val="0"/>
          <w:bCs w:val="0"/>
        </w:rPr>
        <w:t xml:space="preserve"> mini grand approved 7-0-0. </w:t>
      </w:r>
    </w:p>
    <w:p w:rsidR="0C8EC813" w:rsidP="0C8EC813" w:rsidRDefault="0C8EC813" w14:noSpellErr="1" w14:paraId="2DA40732" w14:textId="194A5016">
      <w:pPr>
        <w:pStyle w:val="ListParagraph"/>
        <w:numPr>
          <w:ilvl w:val="0"/>
          <w:numId w:val="4"/>
        </w:numPr>
        <w:ind w:left="1260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0C8EC813" w:rsidR="0C8EC813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>Adjourning</w:t>
      </w:r>
      <w:r w:rsidRPr="0C8EC813" w:rsidR="0C8EC813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 xml:space="preserve"> meeting</w:t>
      </w:r>
      <w:r w:rsidRPr="0C8EC813" w:rsidR="0C8EC813">
        <w:rPr>
          <w:rFonts w:ascii="Calibri" w:hAnsi="Calibri" w:eastAsia="Calibri" w:cs="Calibri"/>
          <w:sz w:val="22"/>
          <w:szCs w:val="22"/>
        </w:rPr>
        <w:t xml:space="preserve"> </w:t>
      </w:r>
    </w:p>
    <w:p w:rsidR="0C8EC813" w:rsidP="0C8EC813" w:rsidRDefault="0C8EC813" w14:noSpellErr="1" w14:paraId="2A343734" w14:textId="470BA2F0">
      <w:pPr>
        <w:ind w:left="1440"/>
        <w:jc w:val="both"/>
      </w:pPr>
      <w:r w:rsidRPr="0C8EC813" w:rsidR="0C8EC813">
        <w:rPr>
          <w:rFonts w:ascii="Calibri" w:hAnsi="Calibri" w:eastAsia="Calibri" w:cs="Calibri"/>
          <w:sz w:val="22"/>
          <w:szCs w:val="22"/>
          <w:lang w:val="en-US"/>
        </w:rPr>
        <w:t xml:space="preserve">Minutes adjourned at 4:31 </w:t>
      </w:r>
      <w:r w:rsidRPr="0C8EC813" w:rsidR="0C8EC813">
        <w:rPr>
          <w:rFonts w:ascii="Calibri" w:hAnsi="Calibri" w:eastAsia="Calibri" w:cs="Calibri"/>
          <w:sz w:val="22"/>
          <w:szCs w:val="22"/>
          <w:lang w:val="en-US"/>
        </w:rPr>
        <w:t>pm.</w:t>
      </w:r>
      <w:r w:rsidRPr="0C8EC813" w:rsidR="0C8EC813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0C8EC813" w:rsidR="0C8EC813">
        <w:rPr>
          <w:rFonts w:ascii="Calibri" w:hAnsi="Calibri" w:eastAsia="Calibri" w:cs="Calibri"/>
          <w:sz w:val="22"/>
          <w:szCs w:val="22"/>
          <w:lang w:val="en-US"/>
        </w:rPr>
        <w:t xml:space="preserve"> </w:t>
      </w:r>
      <w:r w:rsidRPr="0C8EC813" w:rsidR="0C8EC813">
        <w:rPr>
          <w:rFonts w:ascii="Calibri" w:hAnsi="Calibri" w:eastAsia="Calibri" w:cs="Calibri"/>
          <w:sz w:val="22"/>
          <w:szCs w:val="22"/>
        </w:rPr>
        <w:t xml:space="preserve"> </w:t>
      </w:r>
    </w:p>
    <w:p w:rsidR="0C8EC813" w:rsidP="0C8EC813" w:rsidRDefault="0C8EC813" w14:paraId="51847707" w14:textId="2BE95D14">
      <w:pPr>
        <w:ind w:left="720" w:firstLine="720"/>
      </w:pPr>
      <w:r w:rsidRPr="0C8EC813" w:rsidR="0C8EC813">
        <w:rPr>
          <w:rFonts w:ascii="Arial" w:hAnsi="Arial" w:eastAsia="Arial" w:cs="Arial"/>
          <w:sz w:val="22"/>
          <w:szCs w:val="22"/>
        </w:rPr>
        <w:t xml:space="preserve"> </w:t>
      </w:r>
    </w:p>
    <w:p w:rsidR="0C8EC813" w:rsidRDefault="0C8EC813" w14:paraId="378AFB40" w14:textId="1C8C082C">
      <w:r w:rsidRPr="0C8EC813" w:rsidR="0C8EC813">
        <w:rPr>
          <w:rFonts w:ascii="Arial" w:hAnsi="Arial" w:eastAsia="Arial" w:cs="Arial"/>
          <w:b w:val="1"/>
          <w:bCs w:val="1"/>
          <w:sz w:val="22"/>
          <w:szCs w:val="22"/>
          <w:lang w:val="en-US"/>
        </w:rPr>
        <w:t xml:space="preserve"> </w:t>
      </w:r>
      <w:r w:rsidRPr="0C8EC813" w:rsidR="0C8EC813">
        <w:rPr>
          <w:rFonts w:ascii="Arial" w:hAnsi="Arial" w:eastAsia="Arial" w:cs="Arial"/>
          <w:sz w:val="22"/>
          <w:szCs w:val="22"/>
        </w:rPr>
        <w:t xml:space="preserve"> </w:t>
      </w:r>
    </w:p>
    <w:p w:rsidR="0C8EC813" w:rsidP="0C8EC813" w:rsidRDefault="0C8EC813" w14:paraId="20030EAB" w14:textId="1D6CBB3C">
      <w:pPr>
        <w:pStyle w:val="Normal"/>
      </w:pPr>
    </w:p>
    <w:sectPr w:rsidR="0063600C" w:rsidSect="0063600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0C"/>
    <w:rsid w:val="0063600C"/>
    <w:rsid w:val="012DA949"/>
    <w:rsid w:val="0C8EC813"/>
    <w:rsid w:val="17F5CCE2"/>
    <w:rsid w:val="3220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:savePreviewPicture w:val="off"/>
  <w15:docId w15:val="{c039fc97-081f-41cf-af73-cd5dbd2856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a8cc1dadeba458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2009-11-23T22:41:00.0000000Z</dcterms:created>
  <dcterms:modified xsi:type="dcterms:W3CDTF">2015-11-24T02:23:10.9291709Z</dcterms:modified>
  <lastModifiedBy>ASG Justice of Internal Affairs</lastModifiedBy>
</coreProperties>
</file>